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vertAnchor="page" w:horzAnchor="margin" w:tblpY="33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12CD4" w14:paraId="03BCD827" w14:textId="77777777" w:rsidTr="00645615">
        <w:tc>
          <w:tcPr>
            <w:tcW w:w="3020" w:type="dxa"/>
          </w:tcPr>
          <w:p w14:paraId="1234BC41" w14:textId="77777777" w:rsidR="00FF1C67" w:rsidRPr="00FF1C67" w:rsidRDefault="00FF1C67" w:rsidP="0064561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KVALITET:</w:t>
            </w:r>
          </w:p>
        </w:tc>
        <w:tc>
          <w:tcPr>
            <w:tcW w:w="3021" w:type="dxa"/>
          </w:tcPr>
          <w:p w14:paraId="0C26CFF9" w14:textId="77777777" w:rsidR="00712CD4" w:rsidRDefault="00712CD4" w:rsidP="00645615"/>
          <w:p w14:paraId="48054C70" w14:textId="77777777" w:rsidR="00FF1C67" w:rsidRDefault="00FF1C67" w:rsidP="00645615"/>
        </w:tc>
        <w:tc>
          <w:tcPr>
            <w:tcW w:w="3021" w:type="dxa"/>
          </w:tcPr>
          <w:p w14:paraId="0E523B62" w14:textId="77777777" w:rsidR="00712CD4" w:rsidRPr="00FF1C67" w:rsidRDefault="007C7037" w:rsidP="00645615">
            <w:pPr>
              <w:rPr>
                <w:b/>
              </w:rPr>
            </w:pPr>
            <w:r>
              <w:rPr>
                <w:b/>
              </w:rPr>
              <w:t>Kryss av nedenfor:</w:t>
            </w:r>
          </w:p>
        </w:tc>
      </w:tr>
      <w:tr w:rsidR="00712CD4" w14:paraId="6B6BC1A7" w14:textId="77777777" w:rsidTr="00645615">
        <w:tc>
          <w:tcPr>
            <w:tcW w:w="3020" w:type="dxa"/>
          </w:tcPr>
          <w:p w14:paraId="7EBCF075" w14:textId="05C40D10" w:rsidR="00712CD4" w:rsidRDefault="000D7A15" w:rsidP="00645615">
            <w:r>
              <w:t xml:space="preserve">Score </w:t>
            </w:r>
            <w:r w:rsidR="00257665">
              <w:t>10</w:t>
            </w:r>
          </w:p>
        </w:tc>
        <w:tc>
          <w:tcPr>
            <w:tcW w:w="3021" w:type="dxa"/>
          </w:tcPr>
          <w:p w14:paraId="3161C3B9" w14:textId="77777777" w:rsidR="00712CD4" w:rsidRDefault="00FF1C67" w:rsidP="00645615">
            <w:r>
              <w:t>Sertifisert i henhold til ISO 9001</w:t>
            </w:r>
          </w:p>
        </w:tc>
        <w:tc>
          <w:tcPr>
            <w:tcW w:w="3021" w:type="dxa"/>
          </w:tcPr>
          <w:p w14:paraId="0E9E5691" w14:textId="77777777" w:rsidR="00712CD4" w:rsidRDefault="00712CD4" w:rsidP="00645615"/>
        </w:tc>
      </w:tr>
      <w:tr w:rsidR="00712CD4" w14:paraId="42776855" w14:textId="77777777" w:rsidTr="00645615">
        <w:tc>
          <w:tcPr>
            <w:tcW w:w="3020" w:type="dxa"/>
          </w:tcPr>
          <w:p w14:paraId="1FF120BA" w14:textId="23C5DE96" w:rsidR="00712CD4" w:rsidRDefault="000D7A15" w:rsidP="00645615">
            <w:r>
              <w:t xml:space="preserve">Score </w:t>
            </w:r>
            <w:r w:rsidR="00257665">
              <w:t>5</w:t>
            </w:r>
          </w:p>
        </w:tc>
        <w:tc>
          <w:tcPr>
            <w:tcW w:w="3021" w:type="dxa"/>
          </w:tcPr>
          <w:p w14:paraId="00813932" w14:textId="77777777" w:rsidR="00712CD4" w:rsidRDefault="00FF1C67" w:rsidP="00645615">
            <w:r>
              <w:t>Arbeider i henhold til en kvalitetsstandard</w:t>
            </w:r>
          </w:p>
        </w:tc>
        <w:tc>
          <w:tcPr>
            <w:tcW w:w="3021" w:type="dxa"/>
          </w:tcPr>
          <w:p w14:paraId="787BDA6C" w14:textId="77777777" w:rsidR="00712CD4" w:rsidRDefault="00712CD4" w:rsidP="00645615"/>
        </w:tc>
      </w:tr>
      <w:tr w:rsidR="00712CD4" w14:paraId="43B1DB47" w14:textId="77777777" w:rsidTr="00645615">
        <w:tc>
          <w:tcPr>
            <w:tcW w:w="3020" w:type="dxa"/>
          </w:tcPr>
          <w:p w14:paraId="79EA5712" w14:textId="7CC9042F" w:rsidR="00712CD4" w:rsidRDefault="000D7A15" w:rsidP="00645615">
            <w:r>
              <w:t xml:space="preserve">Score </w:t>
            </w:r>
            <w:r w:rsidR="00257665">
              <w:t>0</w:t>
            </w:r>
          </w:p>
        </w:tc>
        <w:tc>
          <w:tcPr>
            <w:tcW w:w="3021" w:type="dxa"/>
          </w:tcPr>
          <w:p w14:paraId="2E1B57B5" w14:textId="77777777" w:rsidR="00712CD4" w:rsidRDefault="00FF1C67" w:rsidP="00645615">
            <w:r>
              <w:t>Arbeider ikke i henhold til etikk</w:t>
            </w:r>
          </w:p>
          <w:p w14:paraId="6A00927E" w14:textId="77777777" w:rsidR="00FF1C67" w:rsidRDefault="00FF1C67" w:rsidP="00645615"/>
        </w:tc>
        <w:tc>
          <w:tcPr>
            <w:tcW w:w="3021" w:type="dxa"/>
          </w:tcPr>
          <w:p w14:paraId="3300E083" w14:textId="77777777" w:rsidR="00712CD4" w:rsidRDefault="00712CD4" w:rsidP="00645615"/>
        </w:tc>
      </w:tr>
    </w:tbl>
    <w:p w14:paraId="19361CE5" w14:textId="77777777" w:rsidR="00B67AB8" w:rsidRDefault="000D7A15">
      <w:pPr>
        <w:rPr>
          <w:b/>
          <w:sz w:val="24"/>
          <w:szCs w:val="24"/>
        </w:rPr>
      </w:pPr>
      <w:r w:rsidRPr="00A75D9E">
        <w:rPr>
          <w:b/>
          <w:sz w:val="24"/>
          <w:szCs w:val="24"/>
        </w:rPr>
        <w:t>Egenerklæring, kvalitet.</w:t>
      </w:r>
    </w:p>
    <w:p w14:paraId="4BFF3876" w14:textId="77777777" w:rsidR="00645615" w:rsidRDefault="00FF1C67">
      <w:pPr>
        <w:rPr>
          <w:b/>
          <w:sz w:val="24"/>
          <w:szCs w:val="24"/>
        </w:rPr>
      </w:pPr>
      <w:r w:rsidRPr="00A75D9E">
        <w:rPr>
          <w:b/>
          <w:sz w:val="24"/>
          <w:szCs w:val="24"/>
        </w:rPr>
        <w:t xml:space="preserve">Besvarelse vil bli vektet under kriteriet </w:t>
      </w:r>
      <w:r w:rsidR="00B211C3" w:rsidRPr="00A75D9E">
        <w:rPr>
          <w:b/>
          <w:sz w:val="24"/>
          <w:szCs w:val="24"/>
        </w:rPr>
        <w:t>kvalitet/ HMS.</w:t>
      </w:r>
    </w:p>
    <w:p w14:paraId="1925D459" w14:textId="4950862D" w:rsidR="00645615" w:rsidRPr="007C7037" w:rsidRDefault="007C7037">
      <w:pPr>
        <w:rPr>
          <w:b/>
          <w:sz w:val="24"/>
          <w:szCs w:val="24"/>
        </w:rPr>
      </w:pPr>
      <w:r>
        <w:rPr>
          <w:b/>
          <w:sz w:val="24"/>
          <w:szCs w:val="24"/>
        </w:rPr>
        <w:t>Kryss av for det alternativet som stemmer med din bedrift. Totalt lavest score for de fire kriterier nedenfor vekter best.</w:t>
      </w:r>
      <w:r w:rsidR="008E32A8">
        <w:rPr>
          <w:b/>
          <w:sz w:val="24"/>
          <w:szCs w:val="24"/>
        </w:rPr>
        <w:t xml:space="preserve"> Det skal settes kun </w:t>
      </w:r>
      <w:r w:rsidR="008E32A8" w:rsidRPr="008E32A8">
        <w:rPr>
          <w:b/>
          <w:sz w:val="24"/>
          <w:szCs w:val="24"/>
          <w:u w:val="single"/>
        </w:rPr>
        <w:t>et kryss</w:t>
      </w:r>
      <w:r w:rsidR="008E32A8">
        <w:rPr>
          <w:b/>
          <w:sz w:val="24"/>
          <w:szCs w:val="24"/>
        </w:rPr>
        <w:t xml:space="preserve"> i hver kategori.</w:t>
      </w:r>
    </w:p>
    <w:p w14:paraId="5B5006C3" w14:textId="77777777" w:rsidR="00712CD4" w:rsidRDefault="00712CD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12CD4" w14:paraId="7C8EC928" w14:textId="77777777" w:rsidTr="00712CD4">
        <w:tc>
          <w:tcPr>
            <w:tcW w:w="3020" w:type="dxa"/>
          </w:tcPr>
          <w:p w14:paraId="28205C08" w14:textId="77777777" w:rsidR="00712CD4" w:rsidRPr="00FF1C67" w:rsidRDefault="00FF1C67">
            <w:pPr>
              <w:rPr>
                <w:b/>
                <w:sz w:val="32"/>
                <w:szCs w:val="32"/>
              </w:rPr>
            </w:pPr>
            <w:r w:rsidRPr="00FF1C67">
              <w:rPr>
                <w:b/>
                <w:sz w:val="32"/>
                <w:szCs w:val="32"/>
              </w:rPr>
              <w:t>YTRE MILJØ:</w:t>
            </w:r>
          </w:p>
        </w:tc>
        <w:tc>
          <w:tcPr>
            <w:tcW w:w="3021" w:type="dxa"/>
          </w:tcPr>
          <w:p w14:paraId="7C7755AD" w14:textId="77777777" w:rsidR="00712CD4" w:rsidRDefault="00712CD4"/>
        </w:tc>
        <w:tc>
          <w:tcPr>
            <w:tcW w:w="3021" w:type="dxa"/>
          </w:tcPr>
          <w:p w14:paraId="091EC596" w14:textId="77777777" w:rsidR="00712CD4" w:rsidRPr="00FF1C67" w:rsidRDefault="007C7037" w:rsidP="00FF1C67">
            <w:pPr>
              <w:rPr>
                <w:b/>
              </w:rPr>
            </w:pPr>
            <w:r>
              <w:rPr>
                <w:b/>
              </w:rPr>
              <w:t>Kryss av i et av feltene.</w:t>
            </w:r>
          </w:p>
        </w:tc>
      </w:tr>
      <w:tr w:rsidR="00712CD4" w14:paraId="3CB33D48" w14:textId="77777777" w:rsidTr="00712CD4">
        <w:tc>
          <w:tcPr>
            <w:tcW w:w="3020" w:type="dxa"/>
          </w:tcPr>
          <w:p w14:paraId="0CC7F02E" w14:textId="61222CDE" w:rsidR="00712CD4" w:rsidRDefault="000D7A15">
            <w:r>
              <w:t xml:space="preserve">Score </w:t>
            </w:r>
            <w:r w:rsidR="00257665">
              <w:t>10</w:t>
            </w:r>
          </w:p>
        </w:tc>
        <w:tc>
          <w:tcPr>
            <w:tcW w:w="3021" w:type="dxa"/>
          </w:tcPr>
          <w:p w14:paraId="6D55D6DF" w14:textId="77777777" w:rsidR="00712CD4" w:rsidRDefault="00FF1C67">
            <w:r>
              <w:t xml:space="preserve">Sertifisert i henhold til ISO 14401/ EMAS/ </w:t>
            </w:r>
            <w:proofErr w:type="spellStart"/>
            <w:r>
              <w:t>Miljørfyrtårn</w:t>
            </w:r>
            <w:proofErr w:type="spellEnd"/>
          </w:p>
        </w:tc>
        <w:tc>
          <w:tcPr>
            <w:tcW w:w="3021" w:type="dxa"/>
          </w:tcPr>
          <w:p w14:paraId="112111C4" w14:textId="77777777" w:rsidR="00712CD4" w:rsidRDefault="00712CD4"/>
        </w:tc>
      </w:tr>
      <w:tr w:rsidR="00712CD4" w14:paraId="15EF61F3" w14:textId="77777777" w:rsidTr="00712CD4">
        <w:tc>
          <w:tcPr>
            <w:tcW w:w="3020" w:type="dxa"/>
          </w:tcPr>
          <w:p w14:paraId="4342CC05" w14:textId="761E310D" w:rsidR="00712CD4" w:rsidRDefault="000D7A15">
            <w:r>
              <w:t xml:space="preserve">Score </w:t>
            </w:r>
            <w:r w:rsidR="00532B80">
              <w:t>5</w:t>
            </w:r>
          </w:p>
        </w:tc>
        <w:tc>
          <w:tcPr>
            <w:tcW w:w="3021" w:type="dxa"/>
          </w:tcPr>
          <w:p w14:paraId="7499C5FD" w14:textId="77777777" w:rsidR="00712CD4" w:rsidRDefault="00FF1C67">
            <w:r>
              <w:t>Arbeider i henhold til HMS-forskriften/ en standard</w:t>
            </w:r>
          </w:p>
        </w:tc>
        <w:tc>
          <w:tcPr>
            <w:tcW w:w="3021" w:type="dxa"/>
          </w:tcPr>
          <w:p w14:paraId="4A4D6382" w14:textId="77777777" w:rsidR="00712CD4" w:rsidRDefault="00712CD4"/>
        </w:tc>
      </w:tr>
      <w:tr w:rsidR="00712CD4" w14:paraId="0261E754" w14:textId="77777777" w:rsidTr="00712CD4">
        <w:tc>
          <w:tcPr>
            <w:tcW w:w="3020" w:type="dxa"/>
          </w:tcPr>
          <w:p w14:paraId="1B8D5416" w14:textId="3F68AD77" w:rsidR="00712CD4" w:rsidRDefault="000D7A15">
            <w:r>
              <w:t xml:space="preserve">Score </w:t>
            </w:r>
            <w:r w:rsidR="00532B80">
              <w:t>0</w:t>
            </w:r>
          </w:p>
        </w:tc>
        <w:tc>
          <w:tcPr>
            <w:tcW w:w="3021" w:type="dxa"/>
          </w:tcPr>
          <w:p w14:paraId="17DF9B4C" w14:textId="77777777" w:rsidR="00712CD4" w:rsidRDefault="008B7E76">
            <w:r>
              <w:t>Har ikke formalisert system for HMS og Ytre miljø.</w:t>
            </w:r>
          </w:p>
        </w:tc>
        <w:tc>
          <w:tcPr>
            <w:tcW w:w="3021" w:type="dxa"/>
          </w:tcPr>
          <w:p w14:paraId="78557B23" w14:textId="77777777" w:rsidR="00712CD4" w:rsidRDefault="00712CD4"/>
        </w:tc>
      </w:tr>
    </w:tbl>
    <w:p w14:paraId="00F42D81" w14:textId="77777777" w:rsidR="00712CD4" w:rsidRDefault="00712CD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12CD4" w14:paraId="36C472D2" w14:textId="77777777" w:rsidTr="00712CD4">
        <w:tc>
          <w:tcPr>
            <w:tcW w:w="3020" w:type="dxa"/>
          </w:tcPr>
          <w:p w14:paraId="328252E2" w14:textId="77777777" w:rsidR="00712CD4" w:rsidRPr="00FF1C67" w:rsidRDefault="00FF1C67">
            <w:pPr>
              <w:rPr>
                <w:b/>
                <w:sz w:val="32"/>
                <w:szCs w:val="32"/>
              </w:rPr>
            </w:pPr>
            <w:r w:rsidRPr="00FF1C67">
              <w:rPr>
                <w:b/>
                <w:sz w:val="32"/>
                <w:szCs w:val="32"/>
              </w:rPr>
              <w:t>HMS:</w:t>
            </w:r>
          </w:p>
        </w:tc>
        <w:tc>
          <w:tcPr>
            <w:tcW w:w="3021" w:type="dxa"/>
          </w:tcPr>
          <w:p w14:paraId="4CB2683C" w14:textId="77777777" w:rsidR="00712CD4" w:rsidRDefault="00712CD4"/>
        </w:tc>
        <w:tc>
          <w:tcPr>
            <w:tcW w:w="3021" w:type="dxa"/>
          </w:tcPr>
          <w:p w14:paraId="73559F12" w14:textId="77777777" w:rsidR="00712CD4" w:rsidRPr="00645615" w:rsidRDefault="00645615">
            <w:pPr>
              <w:rPr>
                <w:b/>
              </w:rPr>
            </w:pPr>
            <w:r w:rsidRPr="00645615">
              <w:rPr>
                <w:b/>
              </w:rPr>
              <w:t>Besvar ja eller nei</w:t>
            </w:r>
          </w:p>
        </w:tc>
      </w:tr>
      <w:tr w:rsidR="00712CD4" w14:paraId="4657116D" w14:textId="77777777" w:rsidTr="00712CD4">
        <w:tc>
          <w:tcPr>
            <w:tcW w:w="3020" w:type="dxa"/>
          </w:tcPr>
          <w:p w14:paraId="2975B0BE" w14:textId="54321CC0" w:rsidR="00712CD4" w:rsidRDefault="000D7A15">
            <w:r>
              <w:t xml:space="preserve">Score </w:t>
            </w:r>
            <w:r w:rsidR="00532B80">
              <w:t>10</w:t>
            </w:r>
          </w:p>
        </w:tc>
        <w:tc>
          <w:tcPr>
            <w:tcW w:w="3021" w:type="dxa"/>
          </w:tcPr>
          <w:p w14:paraId="230A2352" w14:textId="77777777" w:rsidR="00712CD4" w:rsidRDefault="008B7E76">
            <w:r>
              <w:t>Sertifisert i henhold til ISO 18001/ Miljøfyrtårn</w:t>
            </w:r>
          </w:p>
        </w:tc>
        <w:tc>
          <w:tcPr>
            <w:tcW w:w="3021" w:type="dxa"/>
          </w:tcPr>
          <w:p w14:paraId="56F9C067" w14:textId="77777777" w:rsidR="00712CD4" w:rsidRDefault="00712CD4"/>
        </w:tc>
      </w:tr>
      <w:tr w:rsidR="00712CD4" w14:paraId="5DD81EE0" w14:textId="77777777" w:rsidTr="00712CD4">
        <w:tc>
          <w:tcPr>
            <w:tcW w:w="3020" w:type="dxa"/>
          </w:tcPr>
          <w:p w14:paraId="15444C8E" w14:textId="268C7E42" w:rsidR="00712CD4" w:rsidRDefault="000D7A15">
            <w:r>
              <w:t xml:space="preserve">Score </w:t>
            </w:r>
            <w:r w:rsidR="00532B80">
              <w:t>5</w:t>
            </w:r>
          </w:p>
        </w:tc>
        <w:tc>
          <w:tcPr>
            <w:tcW w:w="3021" w:type="dxa"/>
          </w:tcPr>
          <w:p w14:paraId="7839A1C6" w14:textId="77777777" w:rsidR="00712CD4" w:rsidRDefault="00645615">
            <w:r>
              <w:t>Arbeider i henhold til HMS-forskriften/ en standard</w:t>
            </w:r>
          </w:p>
        </w:tc>
        <w:tc>
          <w:tcPr>
            <w:tcW w:w="3021" w:type="dxa"/>
          </w:tcPr>
          <w:p w14:paraId="56001FFD" w14:textId="77777777" w:rsidR="00712CD4" w:rsidRDefault="00712CD4"/>
        </w:tc>
      </w:tr>
      <w:tr w:rsidR="00712CD4" w14:paraId="36B7F66A" w14:textId="77777777" w:rsidTr="00712CD4">
        <w:tc>
          <w:tcPr>
            <w:tcW w:w="3020" w:type="dxa"/>
          </w:tcPr>
          <w:p w14:paraId="47255BC7" w14:textId="51B7DBC3" w:rsidR="00712CD4" w:rsidRDefault="000D7A15">
            <w:r>
              <w:t xml:space="preserve">Score </w:t>
            </w:r>
            <w:r w:rsidR="00532B80">
              <w:t>0</w:t>
            </w:r>
          </w:p>
        </w:tc>
        <w:tc>
          <w:tcPr>
            <w:tcW w:w="3021" w:type="dxa"/>
          </w:tcPr>
          <w:p w14:paraId="7F3ECA6A" w14:textId="77777777" w:rsidR="00712CD4" w:rsidRDefault="00645615">
            <w:r>
              <w:t>Har ikke formalisert system for HMS og Ytre miljø</w:t>
            </w:r>
          </w:p>
        </w:tc>
        <w:tc>
          <w:tcPr>
            <w:tcW w:w="3021" w:type="dxa"/>
          </w:tcPr>
          <w:p w14:paraId="26E83EA5" w14:textId="77777777" w:rsidR="00712CD4" w:rsidRDefault="00712CD4"/>
        </w:tc>
      </w:tr>
    </w:tbl>
    <w:p w14:paraId="4A751C5F" w14:textId="77777777" w:rsidR="00712CD4" w:rsidRDefault="00712CD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12CD4" w14:paraId="0A1F5753" w14:textId="77777777" w:rsidTr="00712CD4">
        <w:tc>
          <w:tcPr>
            <w:tcW w:w="3020" w:type="dxa"/>
          </w:tcPr>
          <w:p w14:paraId="09CE3684" w14:textId="77777777" w:rsidR="00712CD4" w:rsidRPr="00FF1C67" w:rsidRDefault="00FF1C67">
            <w:pPr>
              <w:rPr>
                <w:b/>
                <w:sz w:val="32"/>
                <w:szCs w:val="32"/>
              </w:rPr>
            </w:pPr>
            <w:r w:rsidRPr="00FF1C67">
              <w:rPr>
                <w:b/>
                <w:sz w:val="32"/>
                <w:szCs w:val="32"/>
              </w:rPr>
              <w:t>ETIKK:</w:t>
            </w:r>
          </w:p>
        </w:tc>
        <w:tc>
          <w:tcPr>
            <w:tcW w:w="3021" w:type="dxa"/>
          </w:tcPr>
          <w:p w14:paraId="470E1CCD" w14:textId="77777777" w:rsidR="00712CD4" w:rsidRDefault="00712CD4"/>
        </w:tc>
        <w:tc>
          <w:tcPr>
            <w:tcW w:w="3021" w:type="dxa"/>
          </w:tcPr>
          <w:p w14:paraId="0373BCD1" w14:textId="77777777" w:rsidR="00712CD4" w:rsidRPr="000D7A15" w:rsidRDefault="00645615">
            <w:pPr>
              <w:rPr>
                <w:b/>
              </w:rPr>
            </w:pPr>
            <w:r w:rsidRPr="000D7A15">
              <w:rPr>
                <w:b/>
              </w:rPr>
              <w:t>Besvar ja eller nei</w:t>
            </w:r>
          </w:p>
        </w:tc>
      </w:tr>
      <w:tr w:rsidR="00712CD4" w14:paraId="11A8AAF1" w14:textId="77777777" w:rsidTr="00712CD4">
        <w:tc>
          <w:tcPr>
            <w:tcW w:w="3020" w:type="dxa"/>
          </w:tcPr>
          <w:p w14:paraId="6F65C3DF" w14:textId="521BDAE5" w:rsidR="00712CD4" w:rsidRDefault="000D7A15">
            <w:r>
              <w:t xml:space="preserve">Score </w:t>
            </w:r>
            <w:r w:rsidR="00532B80">
              <w:t>10</w:t>
            </w:r>
          </w:p>
        </w:tc>
        <w:tc>
          <w:tcPr>
            <w:tcW w:w="3021" w:type="dxa"/>
          </w:tcPr>
          <w:p w14:paraId="2E182F1C" w14:textId="77777777" w:rsidR="00712CD4" w:rsidRDefault="00645615">
            <w:r>
              <w:t>Sertifisert i henhold til ISO 26000 (Etikk).</w:t>
            </w:r>
          </w:p>
        </w:tc>
        <w:tc>
          <w:tcPr>
            <w:tcW w:w="3021" w:type="dxa"/>
          </w:tcPr>
          <w:p w14:paraId="70D40AA1" w14:textId="77777777" w:rsidR="00712CD4" w:rsidRDefault="00712CD4"/>
        </w:tc>
      </w:tr>
      <w:tr w:rsidR="00712CD4" w14:paraId="097E68B7" w14:textId="77777777" w:rsidTr="00712CD4">
        <w:tc>
          <w:tcPr>
            <w:tcW w:w="3020" w:type="dxa"/>
          </w:tcPr>
          <w:p w14:paraId="0EB29B1F" w14:textId="2C28E4A4" w:rsidR="00712CD4" w:rsidRDefault="000D7A15">
            <w:r>
              <w:t xml:space="preserve">Score </w:t>
            </w:r>
            <w:r w:rsidR="00532B80">
              <w:t>5</w:t>
            </w:r>
          </w:p>
        </w:tc>
        <w:tc>
          <w:tcPr>
            <w:tcW w:w="3021" w:type="dxa"/>
          </w:tcPr>
          <w:p w14:paraId="74F5B73F" w14:textId="77777777" w:rsidR="00712CD4" w:rsidRDefault="00645615">
            <w:r>
              <w:t xml:space="preserve">Underskrevet egenerklæring </w:t>
            </w:r>
            <w:proofErr w:type="gramStart"/>
            <w:r>
              <w:t>vedrørende</w:t>
            </w:r>
            <w:proofErr w:type="gramEnd"/>
            <w:r>
              <w:t xml:space="preserve"> etterlevelser av ILO konvensjonen og </w:t>
            </w:r>
            <w:proofErr w:type="spellStart"/>
            <w:r>
              <w:t>evt</w:t>
            </w:r>
            <w:proofErr w:type="spellEnd"/>
            <w:r>
              <w:t xml:space="preserve"> </w:t>
            </w:r>
            <w:proofErr w:type="spellStart"/>
            <w:r>
              <w:t>viderføring</w:t>
            </w:r>
            <w:proofErr w:type="spellEnd"/>
            <w:r>
              <w:t xml:space="preserve"> av </w:t>
            </w:r>
            <w:proofErr w:type="spellStart"/>
            <w:r>
              <w:t>kravt</w:t>
            </w:r>
            <w:proofErr w:type="spellEnd"/>
            <w:r>
              <w:t xml:space="preserve"> til </w:t>
            </w:r>
            <w:proofErr w:type="gramStart"/>
            <w:r>
              <w:t>egen underleverandører</w:t>
            </w:r>
            <w:proofErr w:type="gramEnd"/>
            <w:r>
              <w:t>.</w:t>
            </w:r>
          </w:p>
        </w:tc>
        <w:tc>
          <w:tcPr>
            <w:tcW w:w="3021" w:type="dxa"/>
          </w:tcPr>
          <w:p w14:paraId="1183D491" w14:textId="77777777" w:rsidR="00712CD4" w:rsidRDefault="00712CD4"/>
        </w:tc>
      </w:tr>
      <w:tr w:rsidR="00712CD4" w14:paraId="7DB3310A" w14:textId="77777777" w:rsidTr="00712CD4">
        <w:tc>
          <w:tcPr>
            <w:tcW w:w="3020" w:type="dxa"/>
          </w:tcPr>
          <w:p w14:paraId="5183E422" w14:textId="79D4AB45" w:rsidR="00712CD4" w:rsidRDefault="000D7A15">
            <w:r>
              <w:t xml:space="preserve">Score </w:t>
            </w:r>
            <w:r w:rsidR="00532B80">
              <w:t>0</w:t>
            </w:r>
          </w:p>
        </w:tc>
        <w:tc>
          <w:tcPr>
            <w:tcW w:w="3021" w:type="dxa"/>
          </w:tcPr>
          <w:p w14:paraId="4BD3DA45" w14:textId="77777777" w:rsidR="00712CD4" w:rsidRDefault="00645615">
            <w:r>
              <w:t>Ingen formell erklæring i forhold til etikk.</w:t>
            </w:r>
          </w:p>
        </w:tc>
        <w:tc>
          <w:tcPr>
            <w:tcW w:w="3021" w:type="dxa"/>
          </w:tcPr>
          <w:p w14:paraId="196974D1" w14:textId="77777777" w:rsidR="00712CD4" w:rsidRDefault="00712CD4"/>
        </w:tc>
      </w:tr>
    </w:tbl>
    <w:p w14:paraId="5E6D58E6" w14:textId="77777777" w:rsidR="00712CD4" w:rsidRDefault="00712CD4"/>
    <w:p w14:paraId="23F84A98" w14:textId="77777777" w:rsidR="00712CD4" w:rsidRDefault="000D7A15">
      <w:r>
        <w:t>Dato, …………………………………………………….</w:t>
      </w:r>
    </w:p>
    <w:p w14:paraId="0752774C" w14:textId="77777777" w:rsidR="000D7A15" w:rsidRDefault="000D7A15">
      <w:proofErr w:type="gramStart"/>
      <w:r>
        <w:t>Signatur,…</w:t>
      </w:r>
      <w:proofErr w:type="gramEnd"/>
      <w:r>
        <w:t>…………………………………</w:t>
      </w:r>
      <w:proofErr w:type="gramStart"/>
      <w:r>
        <w:t>………….</w:t>
      </w:r>
      <w:proofErr w:type="gramEnd"/>
      <w:r>
        <w:t>.</w:t>
      </w:r>
    </w:p>
    <w:p w14:paraId="01B75C6E" w14:textId="77777777" w:rsidR="00712CD4" w:rsidRDefault="00712CD4">
      <w:r>
        <w:lastRenderedPageBreak/>
        <w:tab/>
      </w:r>
      <w:r>
        <w:tab/>
      </w:r>
    </w:p>
    <w:sectPr w:rsidR="00712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CD4"/>
    <w:rsid w:val="000D7A15"/>
    <w:rsid w:val="00257665"/>
    <w:rsid w:val="00294045"/>
    <w:rsid w:val="00371626"/>
    <w:rsid w:val="00386963"/>
    <w:rsid w:val="003D7E4F"/>
    <w:rsid w:val="00532B80"/>
    <w:rsid w:val="00590EAE"/>
    <w:rsid w:val="00645615"/>
    <w:rsid w:val="0069639F"/>
    <w:rsid w:val="00712CD4"/>
    <w:rsid w:val="00774E3F"/>
    <w:rsid w:val="007C7037"/>
    <w:rsid w:val="008B7E76"/>
    <w:rsid w:val="008E32A8"/>
    <w:rsid w:val="00A75D9E"/>
    <w:rsid w:val="00B211C3"/>
    <w:rsid w:val="00B67AB8"/>
    <w:rsid w:val="00F0765C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5310"/>
  <w15:chartTrackingRefBased/>
  <w15:docId w15:val="{FC42E221-20DA-4DA4-84B4-ED0A2917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12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67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67A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2adac5-b61f-4da8-9b16-95a445bbb0e2" xsi:nil="true"/>
    <lcf76f155ced4ddcb4097134ff3c332f xmlns="8f842029-8800-47d1-980d-4679fbb2e33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7BA18A-7237-4B03-BFA2-2C7C100F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2029-8800-47d1-980d-4679fbb2e336"/>
    <ds:schemaRef ds:uri="c02adac5-b61f-4da8-9b16-95a445bbb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23A17-2BA8-4FE2-B633-8E7C9CA61AB7}">
  <ds:schemaRefs>
    <ds:schemaRef ds:uri="http://schemas.microsoft.com/office/2006/metadata/properties"/>
    <ds:schemaRef ds:uri="http://schemas.microsoft.com/office/infopath/2007/PartnerControls"/>
    <ds:schemaRef ds:uri="c02adac5-b61f-4da8-9b16-95a445bbb0e2"/>
    <ds:schemaRef ds:uri="8f842029-8800-47d1-980d-4679fbb2e336"/>
  </ds:schemaRefs>
</ds:datastoreItem>
</file>

<file path=customXml/itemProps3.xml><?xml version="1.0" encoding="utf-8"?>
<ds:datastoreItem xmlns:ds="http://schemas.openxmlformats.org/officeDocument/2006/customXml" ds:itemID="{B28BF914-E4A7-4AA5-A647-6A2809659F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192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Orkidé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Gunn Kristiansen Aarsund</dc:creator>
  <cp:keywords/>
  <dc:description/>
  <cp:lastModifiedBy>Inger Gunn Kristiansen Aarsund</cp:lastModifiedBy>
  <cp:revision>5</cp:revision>
  <cp:lastPrinted>2018-03-16T14:41:00Z</cp:lastPrinted>
  <dcterms:created xsi:type="dcterms:W3CDTF">2022-01-03T09:57:00Z</dcterms:created>
  <dcterms:modified xsi:type="dcterms:W3CDTF">2026-02-20T14:29:00Z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Order">
    <vt:r8>10894400</vt:r8>
  </property>
  <property fmtid="{D5CDD505-2E9C-101B-9397-08002B2CF9AE}" pid="4" name="MediaServiceImageTags">
    <vt:lpwstr/>
  </property>
</Properties>
</file>